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6DD" w:rsidRPr="00D236DD" w:rsidRDefault="00D236DD" w:rsidP="00D236DD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236DD">
        <w:rPr>
          <w:rFonts w:ascii="Times New Roman" w:hAnsi="Times New Roman" w:cs="Times New Roman"/>
          <w:sz w:val="28"/>
          <w:szCs w:val="28"/>
          <w:lang w:val="uk-UA"/>
        </w:rPr>
        <w:t>Додаток до розпорядження</w:t>
      </w:r>
    </w:p>
    <w:p w:rsidR="00D236DD" w:rsidRPr="00D236DD" w:rsidRDefault="00D236DD" w:rsidP="00D236DD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236DD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0654A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D236D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1455A"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Pr="00D236DD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4E2AD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D236DD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4E2A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654A">
        <w:rPr>
          <w:rFonts w:ascii="Times New Roman" w:hAnsi="Times New Roman" w:cs="Times New Roman"/>
          <w:sz w:val="28"/>
          <w:szCs w:val="28"/>
          <w:lang w:val="uk-UA"/>
        </w:rPr>
        <w:t>206</w:t>
      </w:r>
    </w:p>
    <w:p w:rsidR="00DC6BFA" w:rsidRPr="00DC6BFA" w:rsidRDefault="00DC6BFA" w:rsidP="00DC6B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6BFA">
        <w:rPr>
          <w:rFonts w:ascii="Times New Roman" w:hAnsi="Times New Roman" w:cs="Times New Roman"/>
          <w:b/>
          <w:sz w:val="28"/>
          <w:szCs w:val="28"/>
          <w:lang w:val="uk-UA"/>
        </w:rPr>
        <w:t>Орі</w:t>
      </w:r>
      <w:r w:rsidR="005756AF">
        <w:rPr>
          <w:rFonts w:ascii="Times New Roman" w:hAnsi="Times New Roman" w:cs="Times New Roman"/>
          <w:b/>
          <w:sz w:val="28"/>
          <w:szCs w:val="28"/>
          <w:lang w:val="uk-UA"/>
        </w:rPr>
        <w:t>єн</w:t>
      </w:r>
      <w:r w:rsidRPr="00DC6BFA">
        <w:rPr>
          <w:rFonts w:ascii="Times New Roman" w:hAnsi="Times New Roman" w:cs="Times New Roman"/>
          <w:b/>
          <w:sz w:val="28"/>
          <w:szCs w:val="28"/>
          <w:lang w:val="uk-UA"/>
        </w:rPr>
        <w:t>товний план проведення консультацій з громадськістю</w:t>
      </w:r>
    </w:p>
    <w:p w:rsidR="00C426AE" w:rsidRPr="00DC6BFA" w:rsidRDefault="00DC6BFA" w:rsidP="00DC6B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6BFA">
        <w:rPr>
          <w:rFonts w:ascii="Times New Roman" w:hAnsi="Times New Roman" w:cs="Times New Roman"/>
          <w:b/>
          <w:sz w:val="28"/>
          <w:szCs w:val="28"/>
          <w:lang w:val="uk-UA"/>
        </w:rPr>
        <w:t>на 201</w:t>
      </w:r>
      <w:r w:rsidR="004E2ADC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DC6B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tbl>
      <w:tblPr>
        <w:tblStyle w:val="a3"/>
        <w:tblW w:w="14850" w:type="dxa"/>
        <w:tblLook w:val="04A0"/>
      </w:tblPr>
      <w:tblGrid>
        <w:gridCol w:w="1007"/>
        <w:gridCol w:w="3477"/>
        <w:gridCol w:w="2460"/>
        <w:gridCol w:w="2369"/>
        <w:gridCol w:w="2752"/>
        <w:gridCol w:w="2785"/>
      </w:tblGrid>
      <w:tr w:rsidR="00FC38FC" w:rsidTr="00DD4300">
        <w:tc>
          <w:tcPr>
            <w:tcW w:w="1007" w:type="dxa"/>
          </w:tcPr>
          <w:p w:rsidR="00DC6BFA" w:rsidRDefault="00DC6BFA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C6BF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DC6BFA" w:rsidRPr="00DC6BFA" w:rsidRDefault="00DC6BFA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477" w:type="dxa"/>
          </w:tcPr>
          <w:p w:rsidR="00DC6BFA" w:rsidRPr="00DC6BFA" w:rsidRDefault="00DC6BFA" w:rsidP="00575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C6BF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Питання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або проект нормативно-правового акта</w:t>
            </w:r>
            <w:r w:rsidR="005756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60" w:type="dxa"/>
          </w:tcPr>
          <w:p w:rsidR="00DC6BFA" w:rsidRPr="00DC6BFA" w:rsidRDefault="00DC6BFA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C6BF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Захід,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що проводитиметься у рамках консультацій із громадськістю</w:t>
            </w:r>
          </w:p>
        </w:tc>
        <w:tc>
          <w:tcPr>
            <w:tcW w:w="2369" w:type="dxa"/>
          </w:tcPr>
          <w:p w:rsidR="00DC6BFA" w:rsidRDefault="00DC6BFA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C6BF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Строк проведення</w:t>
            </w:r>
          </w:p>
          <w:p w:rsidR="00DC6BFA" w:rsidRPr="00DC6BFA" w:rsidRDefault="00DC6BFA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консультацій</w:t>
            </w:r>
            <w:r w:rsidRPr="00DC6BF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752" w:type="dxa"/>
          </w:tcPr>
          <w:p w:rsidR="00DC6BFA" w:rsidRPr="00DC6BFA" w:rsidRDefault="00DC6BFA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Соціальні групи населення та заінтересовані сторони, на які поширюватиметься дія рішення, що буде прийняте за результатами консультацій</w:t>
            </w:r>
          </w:p>
        </w:tc>
        <w:tc>
          <w:tcPr>
            <w:tcW w:w="2785" w:type="dxa"/>
          </w:tcPr>
          <w:p w:rsidR="00DC6BFA" w:rsidRPr="00DC6BFA" w:rsidRDefault="00DC6BFA" w:rsidP="00DD43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Контакті дані особи/ст</w:t>
            </w:r>
            <w:r w:rsidR="005756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ктурного підрозділу, відповідального за п</w:t>
            </w:r>
            <w:r w:rsidR="00DD43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роведення консультацій (телефон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</w:tr>
      <w:tr w:rsidR="00FC38FC" w:rsidTr="00DD4300">
        <w:tc>
          <w:tcPr>
            <w:tcW w:w="1007" w:type="dxa"/>
          </w:tcPr>
          <w:p w:rsidR="00DC6BFA" w:rsidRPr="00DC6BFA" w:rsidRDefault="00DC6BFA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C6BF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477" w:type="dxa"/>
          </w:tcPr>
          <w:p w:rsidR="00DC6BFA" w:rsidRPr="00DC6BFA" w:rsidRDefault="00DC6BFA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C6BF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460" w:type="dxa"/>
          </w:tcPr>
          <w:p w:rsidR="00DC6BFA" w:rsidRPr="00DC6BFA" w:rsidRDefault="00DC6BFA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C6BF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369" w:type="dxa"/>
          </w:tcPr>
          <w:p w:rsidR="00DC6BFA" w:rsidRPr="00DC6BFA" w:rsidRDefault="00DC6BFA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C6BF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752" w:type="dxa"/>
          </w:tcPr>
          <w:p w:rsidR="00DC6BFA" w:rsidRPr="00DC6BFA" w:rsidRDefault="00DC6BFA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C6BF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2785" w:type="dxa"/>
          </w:tcPr>
          <w:p w:rsidR="00DC6BFA" w:rsidRPr="00DC6BFA" w:rsidRDefault="00DC6BFA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C6BF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</w:tr>
      <w:tr w:rsidR="00FC38FC" w:rsidTr="00DD4300">
        <w:tc>
          <w:tcPr>
            <w:tcW w:w="1007" w:type="dxa"/>
          </w:tcPr>
          <w:p w:rsidR="00DC6BFA" w:rsidRPr="00952C71" w:rsidRDefault="00DC6BFA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2C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477" w:type="dxa"/>
          </w:tcPr>
          <w:p w:rsidR="00DC6BFA" w:rsidRPr="00EF763E" w:rsidRDefault="009D5609" w:rsidP="00DC6B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56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використання міжнародних інвестицій та грандів</w:t>
            </w:r>
          </w:p>
        </w:tc>
        <w:tc>
          <w:tcPr>
            <w:tcW w:w="2460" w:type="dxa"/>
          </w:tcPr>
          <w:p w:rsidR="00DC6BFA" w:rsidRPr="00EC1DD6" w:rsidRDefault="009D5609" w:rsidP="00DC6B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EC1D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руглі столи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зустрічі, обговорення на сайті</w:t>
            </w:r>
          </w:p>
        </w:tc>
        <w:tc>
          <w:tcPr>
            <w:tcW w:w="2369" w:type="dxa"/>
          </w:tcPr>
          <w:p w:rsidR="00DC6BFA" w:rsidRPr="00EC1DD6" w:rsidRDefault="009D5609" w:rsidP="00DC6B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1D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52" w:type="dxa"/>
          </w:tcPr>
          <w:p w:rsidR="00DC6BFA" w:rsidRDefault="009D5609" w:rsidP="00DC6BF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5756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Широкі кола громад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ськості</w:t>
            </w:r>
          </w:p>
        </w:tc>
        <w:tc>
          <w:tcPr>
            <w:tcW w:w="2785" w:type="dxa"/>
          </w:tcPr>
          <w:p w:rsidR="00DC6BFA" w:rsidRDefault="00DD4300" w:rsidP="009D56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економіки та інвестицій</w:t>
            </w:r>
          </w:p>
          <w:p w:rsidR="00DD4300" w:rsidRDefault="00DD4300" w:rsidP="009D56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Чебан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Т.В.</w:t>
            </w:r>
          </w:p>
          <w:p w:rsidR="00DD4300" w:rsidRDefault="00DD4300" w:rsidP="009D56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</w:t>
            </w:r>
          </w:p>
          <w:p w:rsidR="00DD4300" w:rsidRDefault="004E2ADC" w:rsidP="009D56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Плиска В.П.</w:t>
            </w:r>
          </w:p>
          <w:p w:rsidR="00DD4300" w:rsidRDefault="00DD4300" w:rsidP="009D56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міського голови.</w:t>
            </w:r>
          </w:p>
          <w:p w:rsidR="00DD4300" w:rsidRPr="00DD4300" w:rsidRDefault="00DD4300" w:rsidP="009D56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43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71-12-42</w:t>
            </w:r>
          </w:p>
        </w:tc>
      </w:tr>
      <w:tr w:rsidR="009D5609" w:rsidTr="00DD4300">
        <w:tc>
          <w:tcPr>
            <w:tcW w:w="1007" w:type="dxa"/>
          </w:tcPr>
          <w:p w:rsidR="009D5609" w:rsidRPr="00952C71" w:rsidRDefault="009D5609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2C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477" w:type="dxa"/>
          </w:tcPr>
          <w:p w:rsidR="009D5609" w:rsidRPr="00EF763E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Концепція реформування місцевого самоврядування та територіальної організації влади в Україні (проект)</w:t>
            </w:r>
          </w:p>
        </w:tc>
        <w:tc>
          <w:tcPr>
            <w:tcW w:w="2460" w:type="dxa"/>
          </w:tcPr>
          <w:p w:rsidR="009D5609" w:rsidRPr="00EC1DD6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1D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Обговорення на сайті міської ради, круглі столи тощо</w:t>
            </w:r>
          </w:p>
        </w:tc>
        <w:tc>
          <w:tcPr>
            <w:tcW w:w="2369" w:type="dxa"/>
          </w:tcPr>
          <w:p w:rsidR="009D5609" w:rsidRPr="00EC1DD6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1D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52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5756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Широкі кола громад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ськості</w:t>
            </w:r>
          </w:p>
        </w:tc>
        <w:tc>
          <w:tcPr>
            <w:tcW w:w="2785" w:type="dxa"/>
          </w:tcPr>
          <w:p w:rsidR="009D5609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Плиска В.П.</w:t>
            </w:r>
          </w:p>
          <w:p w:rsidR="00DD4300" w:rsidRDefault="004E2ADC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</w:t>
            </w:r>
            <w:r w:rsidR="00DD43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міського голови</w:t>
            </w:r>
          </w:p>
          <w:p w:rsidR="00DD4300" w:rsidRP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71-12-42</w:t>
            </w:r>
          </w:p>
        </w:tc>
      </w:tr>
      <w:tr w:rsidR="009D5609" w:rsidTr="00DD4300">
        <w:tc>
          <w:tcPr>
            <w:tcW w:w="1007" w:type="dxa"/>
          </w:tcPr>
          <w:p w:rsidR="009D5609" w:rsidRPr="00952C71" w:rsidRDefault="009D5609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2C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3477" w:type="dxa"/>
          </w:tcPr>
          <w:p w:rsidR="009D5609" w:rsidRPr="00520A6C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0A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Гармонізації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розвитку міжнаціональних відносин</w:t>
            </w:r>
          </w:p>
        </w:tc>
        <w:tc>
          <w:tcPr>
            <w:tcW w:w="2460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EC1D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руглі столи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зустрічі, обговорення на сайті</w:t>
            </w:r>
          </w:p>
        </w:tc>
        <w:tc>
          <w:tcPr>
            <w:tcW w:w="2369" w:type="dxa"/>
          </w:tcPr>
          <w:p w:rsidR="009D5609" w:rsidRPr="00520A6C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0A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2752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5756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Широкі кола громад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ськості</w:t>
            </w:r>
          </w:p>
        </w:tc>
        <w:tc>
          <w:tcPr>
            <w:tcW w:w="2785" w:type="dxa"/>
          </w:tcPr>
          <w:p w:rsidR="00DD4300" w:rsidRDefault="004E2ADC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Плиска В.П.</w:t>
            </w:r>
          </w:p>
          <w:p w:rsidR="00DD4300" w:rsidRP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міського голови</w:t>
            </w:r>
          </w:p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71-12-42</w:t>
            </w:r>
          </w:p>
        </w:tc>
      </w:tr>
      <w:tr w:rsidR="009D5609" w:rsidRPr="009D5609" w:rsidTr="00DD4300">
        <w:tc>
          <w:tcPr>
            <w:tcW w:w="1007" w:type="dxa"/>
          </w:tcPr>
          <w:p w:rsidR="009D5609" w:rsidRPr="00952C71" w:rsidRDefault="009D5609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2C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3477" w:type="dxa"/>
          </w:tcPr>
          <w:p w:rsidR="009D5609" w:rsidRPr="00EC1DD6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1D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міського голови</w:t>
            </w:r>
          </w:p>
        </w:tc>
        <w:tc>
          <w:tcPr>
            <w:tcW w:w="2460" w:type="dxa"/>
          </w:tcPr>
          <w:p w:rsidR="009D5609" w:rsidRPr="00EC1DD6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1D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Сесія міської ради</w:t>
            </w:r>
            <w:r w:rsidR="00DD43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зустрічі з громадськістю міста</w:t>
            </w:r>
          </w:p>
        </w:tc>
        <w:tc>
          <w:tcPr>
            <w:tcW w:w="2369" w:type="dxa"/>
          </w:tcPr>
          <w:p w:rsidR="009D5609" w:rsidRPr="00EC1DD6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1D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2752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5756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Широкі кола громад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ськості</w:t>
            </w:r>
          </w:p>
        </w:tc>
        <w:tc>
          <w:tcPr>
            <w:tcW w:w="2785" w:type="dxa"/>
          </w:tcPr>
          <w:p w:rsidR="009D5609" w:rsidRDefault="00DD4300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Самардак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  <w:p w:rsidR="00DD4300" w:rsidRDefault="00DD4300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голова</w:t>
            </w:r>
          </w:p>
          <w:p w:rsidR="009D5609" w:rsidRDefault="00DD4300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Чолавин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М.В.</w:t>
            </w:r>
          </w:p>
          <w:p w:rsidR="00DD4300" w:rsidRDefault="00DD4300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Секретар міської ради</w:t>
            </w:r>
          </w:p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71-12-42</w:t>
            </w:r>
          </w:p>
        </w:tc>
      </w:tr>
      <w:tr w:rsidR="009D5609" w:rsidTr="00DD4300">
        <w:tc>
          <w:tcPr>
            <w:tcW w:w="1007" w:type="dxa"/>
          </w:tcPr>
          <w:p w:rsidR="009D5609" w:rsidRPr="00952C71" w:rsidRDefault="009D5609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2C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3477" w:type="dxa"/>
          </w:tcPr>
          <w:p w:rsidR="009D5609" w:rsidRPr="00E60150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Соціальний за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хист громадян, що постраждали від наслідків аварії на Чорнобильській АЕС</w:t>
            </w:r>
          </w:p>
        </w:tc>
        <w:tc>
          <w:tcPr>
            <w:tcW w:w="2460" w:type="dxa"/>
          </w:tcPr>
          <w:p w:rsidR="009D5609" w:rsidRPr="00E60150" w:rsidRDefault="009D5609" w:rsidP="00227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Зустріч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керівництва міськради з ліквідаторами аварії на ЧАЕС із нагоди 3</w:t>
            </w:r>
            <w:r w:rsidR="0022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-ї річниці аварії</w:t>
            </w:r>
          </w:p>
        </w:tc>
        <w:tc>
          <w:tcPr>
            <w:tcW w:w="2369" w:type="dxa"/>
          </w:tcPr>
          <w:p w:rsidR="009D5609" w:rsidRPr="005756AF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2752" w:type="dxa"/>
          </w:tcPr>
          <w:p w:rsidR="009D5609" w:rsidRPr="005756AF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56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Широкі кола громад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ськості</w:t>
            </w:r>
          </w:p>
        </w:tc>
        <w:tc>
          <w:tcPr>
            <w:tcW w:w="2785" w:type="dxa"/>
          </w:tcPr>
          <w:p w:rsidR="00A13457" w:rsidRDefault="00A13457" w:rsidP="00A134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праці та соціального захисту населення</w:t>
            </w:r>
          </w:p>
          <w:p w:rsidR="00A13457" w:rsidRDefault="00A13457" w:rsidP="00A134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Ряшко М.В.</w:t>
            </w:r>
          </w:p>
          <w:p w:rsidR="00A13457" w:rsidRDefault="00A13457" w:rsidP="00A134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управління</w:t>
            </w:r>
          </w:p>
          <w:p w:rsidR="009D5609" w:rsidRDefault="00A13457" w:rsidP="00A1345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71-28-84</w:t>
            </w:r>
          </w:p>
        </w:tc>
      </w:tr>
      <w:tr w:rsidR="009D5609" w:rsidTr="00DD4300">
        <w:tc>
          <w:tcPr>
            <w:tcW w:w="1007" w:type="dxa"/>
          </w:tcPr>
          <w:p w:rsidR="009D5609" w:rsidRPr="00952C71" w:rsidRDefault="009D5609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2C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3477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Соціальний за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хист ветеранів</w:t>
            </w:r>
          </w:p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Великої Вітчизняної війни</w:t>
            </w:r>
          </w:p>
        </w:tc>
        <w:tc>
          <w:tcPr>
            <w:tcW w:w="2460" w:type="dxa"/>
          </w:tcPr>
          <w:p w:rsidR="009D5609" w:rsidRDefault="009D5609" w:rsidP="0022789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E60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Зустріч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керівництва міськради з представниками ветеранських громадських організацій, учасниками бойових дій та з нагоди 7</w:t>
            </w:r>
            <w:r w:rsidR="0022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-ї річниці Великої Перемоги</w:t>
            </w:r>
          </w:p>
        </w:tc>
        <w:tc>
          <w:tcPr>
            <w:tcW w:w="2369" w:type="dxa"/>
          </w:tcPr>
          <w:p w:rsidR="009D5609" w:rsidRPr="00E60150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E60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равень</w:t>
            </w:r>
          </w:p>
        </w:tc>
        <w:tc>
          <w:tcPr>
            <w:tcW w:w="2752" w:type="dxa"/>
          </w:tcPr>
          <w:p w:rsidR="009D5609" w:rsidRPr="00E60150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E60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етерани, члени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ветеранських, громадських організацій</w:t>
            </w:r>
          </w:p>
        </w:tc>
        <w:tc>
          <w:tcPr>
            <w:tcW w:w="2785" w:type="dxa"/>
          </w:tcPr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праці та соціального захисту населення</w:t>
            </w:r>
          </w:p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Ряшко М.В.</w:t>
            </w:r>
          </w:p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управління</w:t>
            </w:r>
          </w:p>
          <w:p w:rsidR="009D5609" w:rsidRPr="00E60150" w:rsidRDefault="00DD4300" w:rsidP="00A134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</w:t>
            </w:r>
            <w:r w:rsidR="00A134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A134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</w:p>
        </w:tc>
      </w:tr>
      <w:tr w:rsidR="009D5609" w:rsidTr="00DD4300">
        <w:tc>
          <w:tcPr>
            <w:tcW w:w="1007" w:type="dxa"/>
          </w:tcPr>
          <w:p w:rsidR="009D5609" w:rsidRPr="00952C71" w:rsidRDefault="009D5609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2C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3477" w:type="dxa"/>
          </w:tcPr>
          <w:p w:rsidR="009D5609" w:rsidRPr="005756AF" w:rsidRDefault="009D5609" w:rsidP="00FF2D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56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організацію літнього оздоровлення та відпочинку дітей</w:t>
            </w:r>
          </w:p>
        </w:tc>
        <w:tc>
          <w:tcPr>
            <w:tcW w:w="2460" w:type="dxa"/>
          </w:tcPr>
          <w:p w:rsidR="009D5609" w:rsidRPr="00532D8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Розширена нарада при голові міської ради</w:t>
            </w:r>
          </w:p>
        </w:tc>
        <w:tc>
          <w:tcPr>
            <w:tcW w:w="2369" w:type="dxa"/>
          </w:tcPr>
          <w:p w:rsidR="009D5609" w:rsidRPr="00532D8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532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равень</w:t>
            </w:r>
          </w:p>
        </w:tc>
        <w:tc>
          <w:tcPr>
            <w:tcW w:w="2752" w:type="dxa"/>
          </w:tcPr>
          <w:p w:rsidR="009D5609" w:rsidRPr="00532D8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532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едагогічна,учнівська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батьківська громадськість</w:t>
            </w:r>
          </w:p>
        </w:tc>
        <w:tc>
          <w:tcPr>
            <w:tcW w:w="2785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правління освіти, культури, молоді і сорту</w:t>
            </w:r>
          </w:p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Лугова М. О.</w:t>
            </w:r>
          </w:p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управління</w:t>
            </w:r>
          </w:p>
          <w:p w:rsidR="009D5609" w:rsidRPr="00532D8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71-11-09</w:t>
            </w:r>
          </w:p>
        </w:tc>
      </w:tr>
      <w:tr w:rsidR="009D5609" w:rsidRPr="00963714" w:rsidTr="00DD4300">
        <w:tc>
          <w:tcPr>
            <w:tcW w:w="1007" w:type="dxa"/>
          </w:tcPr>
          <w:p w:rsidR="009D5609" w:rsidRPr="00952C71" w:rsidRDefault="009D5609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2C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477" w:type="dxa"/>
          </w:tcPr>
          <w:p w:rsidR="009D5609" w:rsidRPr="00532D89" w:rsidRDefault="009D5609" w:rsidP="004E2A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Відзначення в </w:t>
            </w:r>
            <w:r w:rsidR="00DD43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  <w:r w:rsidR="004E2A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-ї річниці Конституції України</w:t>
            </w:r>
          </w:p>
        </w:tc>
        <w:tc>
          <w:tcPr>
            <w:tcW w:w="2460" w:type="dxa"/>
          </w:tcPr>
          <w:p w:rsidR="009D5609" w:rsidRPr="00532D8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Обговорення плану заходів на сайті міської ради</w:t>
            </w:r>
          </w:p>
        </w:tc>
        <w:tc>
          <w:tcPr>
            <w:tcW w:w="2369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532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равень</w:t>
            </w:r>
          </w:p>
        </w:tc>
        <w:tc>
          <w:tcPr>
            <w:tcW w:w="2752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5756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Широкі кола громад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ськості</w:t>
            </w:r>
          </w:p>
        </w:tc>
        <w:tc>
          <w:tcPr>
            <w:tcW w:w="2785" w:type="dxa"/>
          </w:tcPr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правління освіти, культури, молоді і сорту</w:t>
            </w:r>
          </w:p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Лугова М. О.</w:t>
            </w:r>
          </w:p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управління</w:t>
            </w:r>
          </w:p>
          <w:p w:rsidR="009D5609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71-11-09</w:t>
            </w:r>
          </w:p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Плиска В.П.</w:t>
            </w:r>
          </w:p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міського голови</w:t>
            </w:r>
          </w:p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71-12-42</w:t>
            </w:r>
          </w:p>
        </w:tc>
      </w:tr>
      <w:tr w:rsidR="009D5609" w:rsidRPr="00B63775" w:rsidTr="00DD4300">
        <w:tc>
          <w:tcPr>
            <w:tcW w:w="1007" w:type="dxa"/>
          </w:tcPr>
          <w:p w:rsidR="009D5609" w:rsidRPr="00952C71" w:rsidRDefault="009D5609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2C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3477" w:type="dxa"/>
          </w:tcPr>
          <w:p w:rsidR="009D5609" w:rsidRPr="00963714" w:rsidRDefault="009D5609" w:rsidP="004E2A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очікуване виконання місцев</w:t>
            </w:r>
            <w:r w:rsidR="00DD43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 бюджету</w:t>
            </w:r>
            <w:r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</w:t>
            </w:r>
            <w:r w:rsidRPr="009637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півріччя 201</w:t>
            </w:r>
            <w:r w:rsidR="004E2A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та основні завдання на </w:t>
            </w:r>
            <w:r w:rsidRPr="009637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півріччя 201</w:t>
            </w:r>
            <w:r w:rsidR="004E2A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року </w:t>
            </w:r>
          </w:p>
        </w:tc>
        <w:tc>
          <w:tcPr>
            <w:tcW w:w="2460" w:type="dxa"/>
          </w:tcPr>
          <w:p w:rsidR="009D5609" w:rsidRPr="00963714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Сесія міської ради</w:t>
            </w:r>
          </w:p>
        </w:tc>
        <w:tc>
          <w:tcPr>
            <w:tcW w:w="2369" w:type="dxa"/>
          </w:tcPr>
          <w:p w:rsidR="009D5609" w:rsidRPr="00963714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752" w:type="dxa"/>
          </w:tcPr>
          <w:p w:rsidR="009D5609" w:rsidRPr="00963714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Широкі кола громадськості</w:t>
            </w:r>
          </w:p>
        </w:tc>
        <w:tc>
          <w:tcPr>
            <w:tcW w:w="2785" w:type="dxa"/>
          </w:tcPr>
          <w:p w:rsidR="009D5609" w:rsidRPr="00963714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</w:t>
            </w:r>
          </w:p>
          <w:p w:rsidR="009D5609" w:rsidRPr="00963714" w:rsidRDefault="00D236DD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Абрамова</w:t>
            </w:r>
            <w:r w:rsidR="009D5609"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9D5609"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="009D5609"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</w:t>
            </w:r>
          </w:p>
          <w:p w:rsidR="009D5609" w:rsidRPr="00963714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71-12-42</w:t>
            </w:r>
          </w:p>
        </w:tc>
      </w:tr>
      <w:tr w:rsidR="009D5609" w:rsidTr="00DD4300">
        <w:tc>
          <w:tcPr>
            <w:tcW w:w="1007" w:type="dxa"/>
          </w:tcPr>
          <w:p w:rsidR="009D5609" w:rsidRPr="00952C71" w:rsidRDefault="009D5609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2C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3477" w:type="dxa"/>
          </w:tcPr>
          <w:p w:rsidR="009D5609" w:rsidRPr="00B63775" w:rsidRDefault="009D5609" w:rsidP="004E2A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37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онсолідація суспільства, виховання у громадян почуття патріотизму та гордості з нагоди 2</w:t>
            </w:r>
            <w:r w:rsidR="004E2A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-ї річниці Декларації про державний суверенітет України</w:t>
            </w:r>
          </w:p>
        </w:tc>
        <w:tc>
          <w:tcPr>
            <w:tcW w:w="2460" w:type="dxa"/>
          </w:tcPr>
          <w:p w:rsidR="009D5609" w:rsidRPr="00B63775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37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Зустрічі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громадськістю, громадські обговорення, круглі столи, семінари</w:t>
            </w:r>
          </w:p>
        </w:tc>
        <w:tc>
          <w:tcPr>
            <w:tcW w:w="2369" w:type="dxa"/>
          </w:tcPr>
          <w:p w:rsidR="009D5609" w:rsidRPr="00B63775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37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2752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Широкі кола громадськості</w:t>
            </w:r>
          </w:p>
        </w:tc>
        <w:tc>
          <w:tcPr>
            <w:tcW w:w="2785" w:type="dxa"/>
          </w:tcPr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правління освіти, культури, молоді і сорту</w:t>
            </w:r>
          </w:p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Лугова М. О.</w:t>
            </w:r>
          </w:p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управління</w:t>
            </w:r>
          </w:p>
          <w:p w:rsidR="009D5609" w:rsidRP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71-11-09</w:t>
            </w:r>
          </w:p>
        </w:tc>
      </w:tr>
      <w:tr w:rsidR="009D5609" w:rsidTr="00DD4300">
        <w:tc>
          <w:tcPr>
            <w:tcW w:w="1007" w:type="dxa"/>
          </w:tcPr>
          <w:p w:rsidR="009D5609" w:rsidRPr="00952C71" w:rsidRDefault="009D5609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2C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3477" w:type="dxa"/>
          </w:tcPr>
          <w:p w:rsidR="009D5609" w:rsidRPr="00D6030C" w:rsidRDefault="009D5609" w:rsidP="004E2A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0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Відзначення в області 2</w:t>
            </w:r>
            <w:r w:rsidR="004E2A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-ї </w:t>
            </w:r>
            <w:r w:rsidRPr="00D60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річниці Незалежності України</w:t>
            </w:r>
          </w:p>
        </w:tc>
        <w:tc>
          <w:tcPr>
            <w:tcW w:w="2460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532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Обговорення плану заходів на сайті міської ради</w:t>
            </w:r>
          </w:p>
        </w:tc>
        <w:tc>
          <w:tcPr>
            <w:tcW w:w="2369" w:type="dxa"/>
          </w:tcPr>
          <w:p w:rsidR="009D5609" w:rsidRPr="00D6030C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0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2752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Широкі кола громадськості</w:t>
            </w:r>
          </w:p>
        </w:tc>
        <w:tc>
          <w:tcPr>
            <w:tcW w:w="2785" w:type="dxa"/>
          </w:tcPr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правління освіти, культури, молоді і сорту</w:t>
            </w:r>
          </w:p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Лугова М. О.</w:t>
            </w:r>
          </w:p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управління</w:t>
            </w:r>
          </w:p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71-11-09</w:t>
            </w:r>
          </w:p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Плиска В.П.</w:t>
            </w:r>
          </w:p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міського голови</w:t>
            </w:r>
          </w:p>
          <w:p w:rsidR="009D5609" w:rsidRDefault="00DD4300" w:rsidP="00DD430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71-12-42</w:t>
            </w:r>
          </w:p>
        </w:tc>
      </w:tr>
      <w:tr w:rsidR="009D5609" w:rsidTr="00DD4300">
        <w:tc>
          <w:tcPr>
            <w:tcW w:w="1007" w:type="dxa"/>
          </w:tcPr>
          <w:p w:rsidR="009D5609" w:rsidRPr="00952C71" w:rsidRDefault="009D5609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2C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3477" w:type="dxa"/>
          </w:tcPr>
          <w:p w:rsidR="009D5609" w:rsidRPr="008F172A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17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підготовку навчальних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міста до нового навчального року та роботи в осінньо-зимовий період</w:t>
            </w:r>
          </w:p>
        </w:tc>
        <w:tc>
          <w:tcPr>
            <w:tcW w:w="2460" w:type="dxa"/>
          </w:tcPr>
          <w:p w:rsidR="009D5609" w:rsidRPr="008F172A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17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озширена нарада при міському голові</w:t>
            </w:r>
          </w:p>
        </w:tc>
        <w:tc>
          <w:tcPr>
            <w:tcW w:w="2369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D60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2752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532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едагогічна,учнівська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батьківська громадськість</w:t>
            </w:r>
          </w:p>
        </w:tc>
        <w:tc>
          <w:tcPr>
            <w:tcW w:w="2785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правління освіти, культури, молоді і сорту</w:t>
            </w:r>
          </w:p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Лугова М. О.</w:t>
            </w:r>
          </w:p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управління</w:t>
            </w:r>
          </w:p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71-11-09</w:t>
            </w:r>
          </w:p>
        </w:tc>
      </w:tr>
      <w:tr w:rsidR="009D5609" w:rsidTr="00DD4300">
        <w:tc>
          <w:tcPr>
            <w:tcW w:w="1007" w:type="dxa"/>
          </w:tcPr>
          <w:p w:rsidR="009D5609" w:rsidRPr="00952C71" w:rsidRDefault="009D5609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2C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3477" w:type="dxa"/>
          </w:tcPr>
          <w:p w:rsidR="009D5609" w:rsidRPr="00401DA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1D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обов’язкове медичне обстеження </w:t>
            </w:r>
          </w:p>
        </w:tc>
        <w:tc>
          <w:tcPr>
            <w:tcW w:w="2460" w:type="dxa"/>
          </w:tcPr>
          <w:p w:rsidR="009D5609" w:rsidRPr="00401DA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1D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устрічі з громадськістю</w:t>
            </w:r>
          </w:p>
        </w:tc>
        <w:tc>
          <w:tcPr>
            <w:tcW w:w="2369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D60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2752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532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едагогічна,учнівська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батьківська громадськість</w:t>
            </w:r>
          </w:p>
        </w:tc>
        <w:tc>
          <w:tcPr>
            <w:tcW w:w="2785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правління освіти, культури, молоді і сорту</w:t>
            </w:r>
          </w:p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Лугова М. О.</w:t>
            </w:r>
          </w:p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управління</w:t>
            </w:r>
          </w:p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71-11-09</w:t>
            </w:r>
          </w:p>
          <w:p w:rsidR="00A13457" w:rsidRDefault="00A13457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охорони здоров’я</w:t>
            </w:r>
          </w:p>
          <w:p w:rsidR="00A13457" w:rsidRDefault="00A13457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В.М.</w:t>
            </w:r>
          </w:p>
        </w:tc>
      </w:tr>
      <w:tr w:rsidR="009D5609" w:rsidTr="00DD4300">
        <w:tc>
          <w:tcPr>
            <w:tcW w:w="1007" w:type="dxa"/>
          </w:tcPr>
          <w:p w:rsidR="009D5609" w:rsidRPr="00952C71" w:rsidRDefault="009D5609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2C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3477" w:type="dxa"/>
          </w:tcPr>
          <w:p w:rsidR="009D5609" w:rsidRPr="00E60150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Соціальний захист громадян, що постраждали від сталінських репресій, жертв нацизму та фашизму тощо</w:t>
            </w:r>
          </w:p>
        </w:tc>
        <w:tc>
          <w:tcPr>
            <w:tcW w:w="2460" w:type="dxa"/>
          </w:tcPr>
          <w:p w:rsidR="009D5609" w:rsidRPr="00E60150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Круглий стіл за участі представників громадських організацій</w:t>
            </w:r>
          </w:p>
        </w:tc>
        <w:tc>
          <w:tcPr>
            <w:tcW w:w="2369" w:type="dxa"/>
          </w:tcPr>
          <w:p w:rsidR="009D5609" w:rsidRPr="005756AF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752" w:type="dxa"/>
          </w:tcPr>
          <w:p w:rsidR="009D5609" w:rsidRPr="005756AF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56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Широкі кола громад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ськості</w:t>
            </w:r>
          </w:p>
        </w:tc>
        <w:tc>
          <w:tcPr>
            <w:tcW w:w="2785" w:type="dxa"/>
          </w:tcPr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праці та соціального захисту населення</w:t>
            </w:r>
          </w:p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Ряшко М.В.</w:t>
            </w:r>
          </w:p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управління</w:t>
            </w:r>
          </w:p>
          <w:p w:rsidR="009D5609" w:rsidRDefault="00DD4300" w:rsidP="00A1345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</w:t>
            </w:r>
            <w:r w:rsidR="00A134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A134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</w:p>
        </w:tc>
      </w:tr>
      <w:tr w:rsidR="009D5609" w:rsidRPr="00CC0B59" w:rsidTr="00DD4300">
        <w:tc>
          <w:tcPr>
            <w:tcW w:w="1007" w:type="dxa"/>
          </w:tcPr>
          <w:p w:rsidR="009D5609" w:rsidRPr="00952C71" w:rsidRDefault="009D5609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2C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3477" w:type="dxa"/>
          </w:tcPr>
          <w:p w:rsidR="009D5609" w:rsidRPr="00CC0B59" w:rsidRDefault="009D5609" w:rsidP="004E2A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0B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бюджету міста на 201</w:t>
            </w:r>
            <w:r w:rsidR="004E2A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CC0B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460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532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Обговорення сайті міської ради</w:t>
            </w:r>
          </w:p>
        </w:tc>
        <w:tc>
          <w:tcPr>
            <w:tcW w:w="2369" w:type="dxa"/>
          </w:tcPr>
          <w:p w:rsidR="009D5609" w:rsidRPr="00CC0B5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0B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2752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Широкі кола громадськості</w:t>
            </w:r>
          </w:p>
        </w:tc>
        <w:tc>
          <w:tcPr>
            <w:tcW w:w="2785" w:type="dxa"/>
          </w:tcPr>
          <w:p w:rsidR="009D5609" w:rsidRPr="00963714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</w:t>
            </w:r>
          </w:p>
          <w:p w:rsidR="009D5609" w:rsidRPr="00963714" w:rsidRDefault="00D236DD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Абрамова</w:t>
            </w:r>
            <w:r w:rsidR="009D5609"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9D5609"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="009D5609"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Начальник відділу</w:t>
            </w:r>
          </w:p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71-12-42</w:t>
            </w:r>
          </w:p>
        </w:tc>
      </w:tr>
      <w:tr w:rsidR="009D5609" w:rsidTr="00DD4300">
        <w:tc>
          <w:tcPr>
            <w:tcW w:w="1007" w:type="dxa"/>
          </w:tcPr>
          <w:p w:rsidR="009D5609" w:rsidRPr="00952C71" w:rsidRDefault="009D5609" w:rsidP="00DC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2C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3477" w:type="dxa"/>
          </w:tcPr>
          <w:p w:rsidR="009D5609" w:rsidRPr="00CC0B5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0B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Регіональна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із забезпечення участі громадськості у формуванні та реалізації державної політики і вивчення суспільної думки</w:t>
            </w:r>
          </w:p>
        </w:tc>
        <w:tc>
          <w:tcPr>
            <w:tcW w:w="2460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532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Обговорення сайті міської ради</w:t>
            </w:r>
          </w:p>
        </w:tc>
        <w:tc>
          <w:tcPr>
            <w:tcW w:w="2369" w:type="dxa"/>
          </w:tcPr>
          <w:p w:rsidR="009D5609" w:rsidRPr="00CC0B5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0B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752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Широкі кола громадськості</w:t>
            </w:r>
          </w:p>
        </w:tc>
        <w:tc>
          <w:tcPr>
            <w:tcW w:w="2785" w:type="dxa"/>
          </w:tcPr>
          <w:p w:rsidR="00DD4300" w:rsidRDefault="004E2ADC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Плиска В.П.</w:t>
            </w:r>
          </w:p>
          <w:p w:rsidR="00DD4300" w:rsidRDefault="00DD4300" w:rsidP="00DD43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міського голови</w:t>
            </w:r>
          </w:p>
          <w:p w:rsidR="009D5609" w:rsidRDefault="00DD4300" w:rsidP="00DD430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71-12-42</w:t>
            </w:r>
          </w:p>
        </w:tc>
      </w:tr>
      <w:tr w:rsidR="009D5609" w:rsidTr="00DD4300">
        <w:tc>
          <w:tcPr>
            <w:tcW w:w="1007" w:type="dxa"/>
          </w:tcPr>
          <w:p w:rsidR="009D5609" w:rsidRPr="00952C71" w:rsidRDefault="009D5609" w:rsidP="00DD43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2C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DD43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3477" w:type="dxa"/>
          </w:tcPr>
          <w:p w:rsidR="009D5609" w:rsidRPr="00123D45" w:rsidRDefault="009D5609" w:rsidP="004E2A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D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попередні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підсумки виконання бюджету міста </w:t>
            </w:r>
            <w:r w:rsidR="00A134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201</w:t>
            </w:r>
            <w:r w:rsidR="004E2A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460" w:type="dxa"/>
          </w:tcPr>
          <w:p w:rsidR="009D5609" w:rsidRPr="00123D45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D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Сесія міської ради</w:t>
            </w:r>
          </w:p>
        </w:tc>
        <w:tc>
          <w:tcPr>
            <w:tcW w:w="2369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8450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752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Широкі кола громадськості</w:t>
            </w:r>
          </w:p>
        </w:tc>
        <w:tc>
          <w:tcPr>
            <w:tcW w:w="2785" w:type="dxa"/>
          </w:tcPr>
          <w:p w:rsidR="009D5609" w:rsidRPr="00963714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</w:t>
            </w:r>
          </w:p>
          <w:p w:rsidR="009D5609" w:rsidRPr="00963714" w:rsidRDefault="00D236DD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Абрамова</w:t>
            </w:r>
            <w:r w:rsidR="009D5609"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9D5609"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="009D5609" w:rsidRPr="009637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</w:t>
            </w:r>
          </w:p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71-12-42</w:t>
            </w:r>
          </w:p>
        </w:tc>
      </w:tr>
      <w:tr w:rsidR="009D5609" w:rsidTr="00DD4300">
        <w:tc>
          <w:tcPr>
            <w:tcW w:w="1007" w:type="dxa"/>
          </w:tcPr>
          <w:p w:rsidR="009D5609" w:rsidRPr="00952C71" w:rsidRDefault="009D5609" w:rsidP="00DD43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2C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DD43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477" w:type="dxa"/>
          </w:tcPr>
          <w:p w:rsidR="009D5609" w:rsidRPr="00123D45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D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здобуття дошкільної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загальної середньої о</w:t>
            </w:r>
            <w:r w:rsidRPr="00123D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світи</w:t>
            </w:r>
          </w:p>
        </w:tc>
        <w:tc>
          <w:tcPr>
            <w:tcW w:w="2460" w:type="dxa"/>
          </w:tcPr>
          <w:p w:rsidR="009D5609" w:rsidRPr="00123D45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D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Моніторинг</w:t>
            </w:r>
          </w:p>
        </w:tc>
        <w:tc>
          <w:tcPr>
            <w:tcW w:w="2369" w:type="dxa"/>
          </w:tcPr>
          <w:p w:rsidR="009D5609" w:rsidRPr="00123D45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D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Упродовж року</w:t>
            </w:r>
          </w:p>
        </w:tc>
        <w:tc>
          <w:tcPr>
            <w:tcW w:w="2752" w:type="dxa"/>
          </w:tcPr>
          <w:p w:rsidR="009D5609" w:rsidRPr="00123D45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D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Батьківська громадськість</w:t>
            </w:r>
          </w:p>
        </w:tc>
        <w:tc>
          <w:tcPr>
            <w:tcW w:w="2785" w:type="dxa"/>
          </w:tcPr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2D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правління освіти, культури, молоді і сорту</w:t>
            </w:r>
          </w:p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Лугова М. О.</w:t>
            </w:r>
          </w:p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управління</w:t>
            </w:r>
          </w:p>
          <w:p w:rsidR="009D5609" w:rsidRDefault="009D5609" w:rsidP="00FF2DB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71-11-09</w:t>
            </w:r>
          </w:p>
        </w:tc>
      </w:tr>
    </w:tbl>
    <w:p w:rsidR="00DC6BFA" w:rsidRDefault="00DC6BFA" w:rsidP="00DC6BFA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EF763E" w:rsidRDefault="00EF763E" w:rsidP="00DC6BFA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923CC1" w:rsidRPr="00923CC1" w:rsidRDefault="00923CC1" w:rsidP="00923CC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923CC1">
        <w:rPr>
          <w:rFonts w:ascii="Times New Roman" w:hAnsi="Times New Roman" w:cs="Times New Roman"/>
          <w:b/>
          <w:sz w:val="28"/>
          <w:szCs w:val="28"/>
          <w:lang w:val="uk-UA"/>
        </w:rPr>
        <w:t>В.о</w:t>
      </w:r>
      <w:proofErr w:type="spellEnd"/>
      <w:r w:rsidRPr="00923CC1">
        <w:rPr>
          <w:rFonts w:ascii="Times New Roman" w:hAnsi="Times New Roman" w:cs="Times New Roman"/>
          <w:b/>
          <w:sz w:val="28"/>
          <w:szCs w:val="28"/>
          <w:lang w:val="uk-UA"/>
        </w:rPr>
        <w:t>. міського голови</w:t>
      </w:r>
      <w:r w:rsidRPr="00923CC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Pr="00923C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23C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3CC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23CC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23CC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23CC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23CC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23CC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23CC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23CC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23CC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23C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923C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3C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proofErr w:type="spellStart"/>
      <w:r w:rsidRPr="00923CC1">
        <w:rPr>
          <w:rFonts w:ascii="Times New Roman" w:hAnsi="Times New Roman" w:cs="Times New Roman"/>
          <w:b/>
          <w:sz w:val="28"/>
          <w:szCs w:val="28"/>
          <w:lang w:val="uk-UA"/>
        </w:rPr>
        <w:t>Гіжан</w:t>
      </w:r>
      <w:proofErr w:type="spellEnd"/>
    </w:p>
    <w:p w:rsidR="00EF763E" w:rsidRPr="00EF763E" w:rsidRDefault="00EF763E" w:rsidP="00923CC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F763E" w:rsidRPr="00EF763E" w:rsidSect="00D236D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DC6BFA"/>
    <w:rsid w:val="0000654A"/>
    <w:rsid w:val="00123D45"/>
    <w:rsid w:val="00227891"/>
    <w:rsid w:val="003E3B1A"/>
    <w:rsid w:val="00401DA9"/>
    <w:rsid w:val="00422BC7"/>
    <w:rsid w:val="004E2ADC"/>
    <w:rsid w:val="00517FE2"/>
    <w:rsid w:val="00520A6C"/>
    <w:rsid w:val="0052389E"/>
    <w:rsid w:val="00527856"/>
    <w:rsid w:val="00532D89"/>
    <w:rsid w:val="005756AF"/>
    <w:rsid w:val="0068415F"/>
    <w:rsid w:val="006D4BD6"/>
    <w:rsid w:val="006F4886"/>
    <w:rsid w:val="0071455A"/>
    <w:rsid w:val="0084501F"/>
    <w:rsid w:val="0087795C"/>
    <w:rsid w:val="008F172A"/>
    <w:rsid w:val="00923CC1"/>
    <w:rsid w:val="00952C71"/>
    <w:rsid w:val="00962E7A"/>
    <w:rsid w:val="00963714"/>
    <w:rsid w:val="009D5609"/>
    <w:rsid w:val="00A13457"/>
    <w:rsid w:val="00AB26C9"/>
    <w:rsid w:val="00B63775"/>
    <w:rsid w:val="00BD1672"/>
    <w:rsid w:val="00C426AE"/>
    <w:rsid w:val="00CC0B59"/>
    <w:rsid w:val="00CC2883"/>
    <w:rsid w:val="00D11AD3"/>
    <w:rsid w:val="00D236DD"/>
    <w:rsid w:val="00D6030C"/>
    <w:rsid w:val="00D95CAD"/>
    <w:rsid w:val="00DC6BFA"/>
    <w:rsid w:val="00DC7698"/>
    <w:rsid w:val="00DD4300"/>
    <w:rsid w:val="00E60150"/>
    <w:rsid w:val="00EA2236"/>
    <w:rsid w:val="00EC1DD6"/>
    <w:rsid w:val="00EF763E"/>
    <w:rsid w:val="00F23A4C"/>
    <w:rsid w:val="00F32FC7"/>
    <w:rsid w:val="00FC3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6AE"/>
  </w:style>
  <w:style w:type="paragraph" w:styleId="2">
    <w:name w:val="heading 2"/>
    <w:basedOn w:val="a"/>
    <w:next w:val="a"/>
    <w:link w:val="20"/>
    <w:uiPriority w:val="9"/>
    <w:unhideWhenUsed/>
    <w:qFormat/>
    <w:rsid w:val="00BD16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B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D16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Akira</dc:creator>
  <cp:keywords/>
  <dc:description/>
  <cp:lastModifiedBy>Zhurnalist</cp:lastModifiedBy>
  <cp:revision>28</cp:revision>
  <cp:lastPrinted>2017-11-15T10:07:00Z</cp:lastPrinted>
  <dcterms:created xsi:type="dcterms:W3CDTF">2015-11-24T13:33:00Z</dcterms:created>
  <dcterms:modified xsi:type="dcterms:W3CDTF">2017-11-15T10:15:00Z</dcterms:modified>
</cp:coreProperties>
</file>